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66" w:rsidRPr="00607B66" w:rsidRDefault="000D7064" w:rsidP="00607B66">
      <w:pPr>
        <w:widowControl/>
        <w:spacing w:line="500" w:lineRule="exact"/>
        <w:jc w:val="center"/>
        <w:rPr>
          <w:rFonts w:ascii="Calibri" w:eastAsia="ＭＳ Ｐゴシック" w:hAnsi="Calibri" w:cs="ＭＳ Ｐゴシック"/>
          <w:b/>
          <w:color w:val="000000"/>
          <w:kern w:val="0"/>
          <w:sz w:val="32"/>
          <w:szCs w:val="24"/>
        </w:rPr>
      </w:pPr>
      <w:r w:rsidRPr="00607B66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第</w:t>
      </w:r>
      <w:r w:rsidR="000440EC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６</w:t>
      </w:r>
      <w:bookmarkStart w:id="0" w:name="_GoBack"/>
      <w:bookmarkEnd w:id="0"/>
      <w:r w:rsidRPr="00607B66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 xml:space="preserve">期　</w:t>
      </w:r>
      <w:r w:rsidR="00814C98" w:rsidRPr="00607B66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茂原市男女共同参画社会づくり推進協議会委員</w:t>
      </w:r>
    </w:p>
    <w:p w:rsidR="00814C98" w:rsidRDefault="00814C98" w:rsidP="00607B66">
      <w:pPr>
        <w:widowControl/>
        <w:spacing w:line="500" w:lineRule="exact"/>
        <w:jc w:val="center"/>
        <w:rPr>
          <w:rFonts w:ascii="Calibri" w:eastAsia="ＭＳ Ｐゴシック" w:hAnsi="Calibri" w:cs="ＭＳ Ｐゴシック"/>
          <w:b/>
          <w:color w:val="000000"/>
          <w:kern w:val="0"/>
          <w:sz w:val="32"/>
          <w:szCs w:val="24"/>
        </w:rPr>
      </w:pPr>
      <w:r w:rsidRPr="00607B66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応募</w:t>
      </w:r>
      <w:r w:rsidR="006248B5" w:rsidRPr="00607B66">
        <w:rPr>
          <w:rFonts w:ascii="Calibri" w:eastAsia="ＭＳ Ｐゴシック" w:hAnsi="Calibri" w:cs="ＭＳ Ｐゴシック" w:hint="eastAsia"/>
          <w:b/>
          <w:color w:val="000000"/>
          <w:kern w:val="0"/>
          <w:sz w:val="32"/>
          <w:szCs w:val="24"/>
        </w:rPr>
        <w:t>用紙</w:t>
      </w:r>
    </w:p>
    <w:p w:rsidR="00607B66" w:rsidRPr="00607B66" w:rsidRDefault="00607B66" w:rsidP="00607B66">
      <w:pPr>
        <w:widowControl/>
        <w:spacing w:line="500" w:lineRule="exact"/>
        <w:rPr>
          <w:rFonts w:ascii="Calibri" w:eastAsia="ＭＳ Ｐゴシック" w:hAnsi="Calibri" w:cs="ＭＳ Ｐゴシック"/>
          <w:b/>
          <w:color w:val="000000"/>
          <w:kern w:val="0"/>
          <w:sz w:val="3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D7064" w:rsidTr="000D7064">
        <w:tc>
          <w:tcPr>
            <w:tcW w:w="1838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 xml:space="preserve">住　　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D7064" w:rsidTr="000D7064">
        <w:tc>
          <w:tcPr>
            <w:tcW w:w="1838" w:type="dxa"/>
            <w:vMerge w:val="restart"/>
          </w:tcPr>
          <w:p w:rsidR="000D7064" w:rsidRDefault="00781E90" w:rsidP="00781E90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 xml:space="preserve">氏　　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D7064" w:rsidTr="000D7064">
        <w:tc>
          <w:tcPr>
            <w:tcW w:w="1838" w:type="dxa"/>
            <w:vMerge/>
          </w:tcPr>
          <w:p w:rsidR="000D7064" w:rsidRDefault="000D7064" w:rsidP="000D7064">
            <w:pPr>
              <w:widowControl/>
              <w:ind w:firstLineChars="50" w:firstLine="111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D7064" w:rsidTr="000D7064">
        <w:tc>
          <w:tcPr>
            <w:tcW w:w="1838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大正・昭和・平成　　　　　　　　年　　　　　　　　月　　　　　　　　日</w:t>
            </w:r>
          </w:p>
        </w:tc>
      </w:tr>
      <w:tr w:rsidR="000D7064" w:rsidTr="000D7064">
        <w:tc>
          <w:tcPr>
            <w:tcW w:w="1838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D7064" w:rsidTr="000D7064">
        <w:tc>
          <w:tcPr>
            <w:tcW w:w="1838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4"/>
                <w:szCs w:val="24"/>
              </w:rPr>
              <w:t>志望動機</w:t>
            </w:r>
          </w:p>
        </w:tc>
        <w:tc>
          <w:tcPr>
            <w:tcW w:w="6656" w:type="dxa"/>
          </w:tcPr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  <w:p w:rsidR="000D7064" w:rsidRDefault="000D7064" w:rsidP="00814C98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E3394" w:rsidRPr="000D7064" w:rsidRDefault="00BE3394" w:rsidP="000D7064">
      <w:pPr>
        <w:widowControl/>
        <w:jc w:val="left"/>
        <w:rPr>
          <w:rFonts w:ascii="Calibri" w:eastAsia="ＭＳ Ｐゴシック" w:hAnsi="Calibri" w:cs="ＭＳ Ｐゴシック"/>
          <w:color w:val="000000"/>
          <w:kern w:val="0"/>
          <w:sz w:val="24"/>
          <w:szCs w:val="24"/>
        </w:rPr>
      </w:pPr>
    </w:p>
    <w:sectPr w:rsidR="00BE3394" w:rsidRPr="000D7064" w:rsidSect="00814C98">
      <w:pgSz w:w="11906" w:h="16838"/>
      <w:pgMar w:top="1985" w:right="1701" w:bottom="1701" w:left="1701" w:header="851" w:footer="992" w:gutter="0"/>
      <w:cols w:space="2"/>
      <w:docGrid w:type="linesAndChars" w:linePitch="35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64" w:rsidRDefault="000D7064" w:rsidP="000D7064">
      <w:r>
        <w:separator/>
      </w:r>
    </w:p>
  </w:endnote>
  <w:endnote w:type="continuationSeparator" w:id="0">
    <w:p w:rsidR="000D7064" w:rsidRDefault="000D7064" w:rsidP="000D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64" w:rsidRDefault="000D7064" w:rsidP="000D7064">
      <w:r>
        <w:separator/>
      </w:r>
    </w:p>
  </w:footnote>
  <w:footnote w:type="continuationSeparator" w:id="0">
    <w:p w:rsidR="000D7064" w:rsidRDefault="000D7064" w:rsidP="000D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96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98"/>
    <w:rsid w:val="000440EC"/>
    <w:rsid w:val="000D7064"/>
    <w:rsid w:val="00537DD4"/>
    <w:rsid w:val="00607B66"/>
    <w:rsid w:val="006248B5"/>
    <w:rsid w:val="00781E90"/>
    <w:rsid w:val="00814C98"/>
    <w:rsid w:val="00A51E0F"/>
    <w:rsid w:val="00BE3394"/>
    <w:rsid w:val="00E92162"/>
    <w:rsid w:val="00E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5EC"/>
  <w15:chartTrackingRefBased/>
  <w15:docId w15:val="{09BB0220-64B6-46D4-AD05-0B70E427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B6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D7064"/>
  </w:style>
  <w:style w:type="paragraph" w:styleId="a5">
    <w:name w:val="footer"/>
    <w:basedOn w:val="a"/>
    <w:link w:val="a6"/>
    <w:uiPriority w:val="99"/>
    <w:unhideWhenUsed/>
    <w:rsid w:val="000D70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D7064"/>
  </w:style>
  <w:style w:type="table" w:styleId="a7">
    <w:name w:val="Table Grid"/>
    <w:basedOn w:val="a1"/>
    <w:uiPriority w:val="39"/>
    <w:rsid w:val="000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07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7</cp:revision>
  <dcterms:created xsi:type="dcterms:W3CDTF">2017-03-17T04:16:00Z</dcterms:created>
  <dcterms:modified xsi:type="dcterms:W3CDTF">2022-12-14T08:18:00Z</dcterms:modified>
</cp:coreProperties>
</file>